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9278" w14:textId="0B59B903" w:rsidR="006D7044" w:rsidRPr="006D7044" w:rsidRDefault="009849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Mgr </w:t>
      </w:r>
      <w:bookmarkStart w:id="0" w:name="_GoBack"/>
      <w:bookmarkEnd w:id="0"/>
      <w:r w:rsidR="006D7044">
        <w:rPr>
          <w:rFonts w:ascii="Times New Roman" w:hAnsi="Times New Roman" w:cs="Times New Roman"/>
          <w:b/>
          <w:bCs/>
          <w:sz w:val="28"/>
          <w:szCs w:val="28"/>
        </w:rPr>
        <w:t>Bogusława Suchanek</w:t>
      </w:r>
    </w:p>
    <w:p w14:paraId="3788E35E" w14:textId="77777777" w:rsidR="006D7044" w:rsidRDefault="006D7044"/>
    <w:p w14:paraId="4B9330C8" w14:textId="06348907" w:rsidR="006D7044" w:rsidRDefault="006D7044" w:rsidP="006D7044">
      <w:pPr>
        <w:spacing w:line="360" w:lineRule="auto"/>
        <w:rPr>
          <w:rFonts w:ascii="Times New Roman" w:hAnsi="Times New Roman" w:cs="Times New Roman"/>
        </w:rPr>
      </w:pPr>
      <w:r w:rsidRPr="006D7044">
        <w:rPr>
          <w:rFonts w:ascii="Times New Roman" w:hAnsi="Times New Roman" w:cs="Times New Roman"/>
        </w:rPr>
        <w:t>Ukończyła PPSM im. St. Moniuszki w Katowicach w klasie mgr Z. Zowada, Liceum Muzyczne im. M. Karłowicza w klasie mgr I. Kryszczukajtis, następnie studiowała Teorię na Wydziale Teorii, Dyrygentury i Kompozycji oraz fortepian na Wydziale Instrumentalnym w klasie prof. Zbigniewa Raubo, natomiast akompaniament i kameralistykę w klasie prof. Marii Szwajger- Kułakowskiej.</w:t>
      </w:r>
      <w:r>
        <w:rPr>
          <w:rFonts w:ascii="Times New Roman" w:hAnsi="Times New Roman" w:cs="Times New Roman"/>
        </w:rPr>
        <w:t xml:space="preserve"> Ukończyła również studia podyplomowe w klasie klawesynu prof. Marka Toporowskiego.</w:t>
      </w:r>
    </w:p>
    <w:p w14:paraId="68588117" w14:textId="2A786E74" w:rsidR="002C0785" w:rsidRPr="006D7044" w:rsidRDefault="006D7044" w:rsidP="006D7044">
      <w:pPr>
        <w:spacing w:line="360" w:lineRule="auto"/>
        <w:rPr>
          <w:rFonts w:ascii="Times New Roman" w:hAnsi="Times New Roman" w:cs="Times New Roman"/>
        </w:rPr>
      </w:pPr>
      <w:r w:rsidRPr="006D7044">
        <w:rPr>
          <w:rFonts w:ascii="Times New Roman" w:hAnsi="Times New Roman" w:cs="Times New Roman"/>
        </w:rPr>
        <w:t xml:space="preserve"> Obecnie jest zatrudniona w Akademii Muzycznej im. K. Szymanowskiego na Wydziale Wokalno- </w:t>
      </w:r>
      <w:r>
        <w:rPr>
          <w:rFonts w:ascii="Times New Roman" w:hAnsi="Times New Roman" w:cs="Times New Roman"/>
        </w:rPr>
        <w:t>Aktorskim</w:t>
      </w:r>
      <w:r w:rsidRPr="006D7044">
        <w:rPr>
          <w:rFonts w:ascii="Times New Roman" w:hAnsi="Times New Roman" w:cs="Times New Roman"/>
        </w:rPr>
        <w:t xml:space="preserve">. Od wielu lat współpracuje ze znakomitymi solistami towarzysząc im na koncertach kameralnych i festiwalowych, a uczniom i studentom na przesłuchaniach i konkursach oraz kursach wykonawczych. Wielokrotnie nagradzana za wyróżniający akompaniament na ogólnopolskich i międzynarodowych konkursach wokalnych.  </w:t>
      </w:r>
      <w:r>
        <w:rPr>
          <w:rFonts w:ascii="Times New Roman" w:hAnsi="Times New Roman" w:cs="Times New Roman"/>
        </w:rPr>
        <w:t>Bi</w:t>
      </w:r>
      <w:r w:rsidRPr="006D7044">
        <w:rPr>
          <w:rFonts w:ascii="Times New Roman" w:hAnsi="Times New Roman" w:cs="Times New Roman"/>
        </w:rPr>
        <w:t xml:space="preserve">erze </w:t>
      </w:r>
      <w:r>
        <w:rPr>
          <w:rFonts w:ascii="Times New Roman" w:hAnsi="Times New Roman" w:cs="Times New Roman"/>
        </w:rPr>
        <w:t xml:space="preserve">również </w:t>
      </w:r>
      <w:r w:rsidRPr="006D7044">
        <w:rPr>
          <w:rFonts w:ascii="Times New Roman" w:hAnsi="Times New Roman" w:cs="Times New Roman"/>
        </w:rPr>
        <w:t xml:space="preserve">udział w </w:t>
      </w:r>
      <w:r>
        <w:rPr>
          <w:rFonts w:ascii="Times New Roman" w:hAnsi="Times New Roman" w:cs="Times New Roman"/>
        </w:rPr>
        <w:t xml:space="preserve">kursach wokalnych </w:t>
      </w:r>
      <w:r w:rsidR="00C6550E">
        <w:rPr>
          <w:rFonts w:ascii="Times New Roman" w:hAnsi="Times New Roman" w:cs="Times New Roman"/>
        </w:rPr>
        <w:t>w Krynicy Zdroju, Iwoniczu oraz w Dusznikach Zdroju jako pianista- kameralista.</w:t>
      </w:r>
    </w:p>
    <w:sectPr w:rsidR="002C0785" w:rsidRPr="006D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44"/>
    <w:rsid w:val="002C0785"/>
    <w:rsid w:val="006D7044"/>
    <w:rsid w:val="009849C3"/>
    <w:rsid w:val="00A66B29"/>
    <w:rsid w:val="00C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5505"/>
  <w15:chartTrackingRefBased/>
  <w15:docId w15:val="{F932ACEE-1FFD-49F9-849F-D0E76F4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Suchanek</dc:creator>
  <cp:keywords/>
  <dc:description/>
  <cp:lastModifiedBy>Dyrektor</cp:lastModifiedBy>
  <cp:revision>2</cp:revision>
  <dcterms:created xsi:type="dcterms:W3CDTF">2022-03-16T19:15:00Z</dcterms:created>
  <dcterms:modified xsi:type="dcterms:W3CDTF">2022-04-22T08:16:00Z</dcterms:modified>
</cp:coreProperties>
</file>